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F95" w:rsidRPr="00E52641" w:rsidRDefault="0001297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52641">
        <w:rPr>
          <w:rFonts w:ascii="Times New Roman" w:hAnsi="Times New Roman" w:cs="Times New Roman"/>
          <w:b/>
          <w:i/>
          <w:sz w:val="28"/>
          <w:szCs w:val="28"/>
        </w:rPr>
        <w:t>График проведения ВПР</w:t>
      </w:r>
    </w:p>
    <w:p w:rsidR="00012978" w:rsidRDefault="00012978"/>
    <w:tbl>
      <w:tblPr>
        <w:tblW w:w="456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3"/>
        <w:gridCol w:w="2914"/>
        <w:gridCol w:w="3857"/>
        <w:gridCol w:w="1924"/>
      </w:tblGrid>
      <w:tr w:rsidR="00B92209" w:rsidRPr="00E52641" w:rsidTr="00B92209">
        <w:trPr>
          <w:trHeight w:hRule="exact" w:val="823"/>
        </w:trPr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2209" w:rsidRPr="00E52641" w:rsidRDefault="00B92209" w:rsidP="00E5264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Класс*</w:t>
            </w: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2209" w:rsidRPr="00E52641" w:rsidRDefault="00B9220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Учебный предмет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2209" w:rsidRPr="00E52641" w:rsidRDefault="00B92209" w:rsidP="00E526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2209" w:rsidRPr="00E52641" w:rsidRDefault="00B9220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D457D9" w:rsidRPr="00E52641" w:rsidTr="007819D0">
        <w:trPr>
          <w:trHeight w:hRule="exact" w:val="374"/>
        </w:trPr>
        <w:tc>
          <w:tcPr>
            <w:tcW w:w="4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ind w:firstLine="53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026A5E" w:rsidRDefault="00D457D9" w:rsidP="00E476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</w:rPr>
            </w:pPr>
            <w:r w:rsidRPr="00026A5E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</w:rPr>
              <w:t>16, 17 сентября</w:t>
            </w:r>
          </w:p>
        </w:tc>
        <w:tc>
          <w:tcPr>
            <w:tcW w:w="100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A5E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</w:rPr>
              <w:t xml:space="preserve">В </w:t>
            </w:r>
            <w:r w:rsidRPr="00026A5E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штатном</w:t>
            </w:r>
            <w:r w:rsidRPr="00E5264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режиме</w:t>
            </w: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7819D0">
        <w:trPr>
          <w:trHeight w:hRule="exact" w:val="370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7819D0">
        <w:trPr>
          <w:trHeight w:hRule="exact" w:val="370"/>
        </w:trPr>
        <w:tc>
          <w:tcPr>
            <w:tcW w:w="4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7819D0">
        <w:trPr>
          <w:trHeight w:hRule="exact" w:val="370"/>
        </w:trPr>
        <w:tc>
          <w:tcPr>
            <w:tcW w:w="4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661"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65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74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70"/>
        </w:trPr>
        <w:tc>
          <w:tcPr>
            <w:tcW w:w="4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65"/>
        </w:trPr>
        <w:tc>
          <w:tcPr>
            <w:tcW w:w="4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65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89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70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476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46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60"/>
        </w:trPr>
        <w:tc>
          <w:tcPr>
            <w:tcW w:w="4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55"/>
        </w:trPr>
        <w:tc>
          <w:tcPr>
            <w:tcW w:w="4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79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79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74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70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70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60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9B5500">
        <w:trPr>
          <w:trHeight w:hRule="exact" w:val="365"/>
        </w:trPr>
        <w:tc>
          <w:tcPr>
            <w:tcW w:w="480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52641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E52641" w:rsidRDefault="00DB0CB6" w:rsidP="00DB0CB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57D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09, 26.</w:t>
            </w:r>
            <w:r w:rsidR="00D457D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63306B" w:rsidTr="00D770FD">
        <w:trPr>
          <w:trHeight w:hRule="exact" w:val="360"/>
        </w:trPr>
        <w:tc>
          <w:tcPr>
            <w:tcW w:w="4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330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457D9" w:rsidRPr="0063306B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63306B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63306B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63306B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63306B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63306B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63306B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63306B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63306B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3306B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63306B" w:rsidRDefault="00D457D9" w:rsidP="00026A5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6330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19.09.2020</w:t>
            </w:r>
          </w:p>
        </w:tc>
        <w:tc>
          <w:tcPr>
            <w:tcW w:w="100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shd w:val="clear" w:color="auto" w:fill="FFFFFF"/>
              <w:ind w:left="370"/>
              <w:rPr>
                <w:rFonts w:ascii="Times New Roman" w:hAnsi="Times New Roman" w:cs="Times New Roman"/>
                <w:sz w:val="28"/>
                <w:szCs w:val="28"/>
              </w:rPr>
            </w:pPr>
            <w:r w:rsidRPr="006330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 режиме апробации</w:t>
            </w:r>
          </w:p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63306B" w:rsidTr="00D770FD">
        <w:trPr>
          <w:trHeight w:hRule="exact" w:val="370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63306B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3306B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06B">
              <w:rPr>
                <w:rFonts w:ascii="Times New Roman" w:hAnsi="Times New Roman" w:cs="Times New Roman"/>
                <w:sz w:val="28"/>
                <w:szCs w:val="28"/>
              </w:rPr>
              <w:t>26.09.2020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63306B" w:rsidTr="00D770FD">
        <w:trPr>
          <w:trHeight w:hRule="exact" w:val="370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63306B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3306B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06B">
              <w:rPr>
                <w:rFonts w:ascii="Times New Roman" w:hAnsi="Times New Roman" w:cs="Times New Roman"/>
                <w:sz w:val="28"/>
                <w:szCs w:val="28"/>
              </w:rPr>
              <w:t>02.10.2020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63306B" w:rsidTr="00DB0CB6">
        <w:trPr>
          <w:trHeight w:hRule="exact" w:val="370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7D9" w:rsidRPr="0063306B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3306B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06B"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63306B" w:rsidTr="00D770FD">
        <w:trPr>
          <w:trHeight w:hRule="exact" w:val="379"/>
        </w:trPr>
        <w:tc>
          <w:tcPr>
            <w:tcW w:w="48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57D9" w:rsidRPr="0063306B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3306B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06B">
              <w:rPr>
                <w:rFonts w:ascii="Times New Roman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D9" w:rsidRPr="00E52641" w:rsidTr="00DB0CB6">
        <w:trPr>
          <w:trHeight w:hRule="exact" w:val="384"/>
        </w:trPr>
        <w:tc>
          <w:tcPr>
            <w:tcW w:w="4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63306B" w:rsidRDefault="00D457D9" w:rsidP="00E52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7D9" w:rsidRPr="0063306B" w:rsidRDefault="00D457D9" w:rsidP="00026A5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3306B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7D9" w:rsidRPr="0063306B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06B"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7D9" w:rsidRPr="00E52641" w:rsidRDefault="00D457D9" w:rsidP="00E526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2978" w:rsidRDefault="00012978"/>
    <w:sectPr w:rsidR="00012978" w:rsidSect="000129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978"/>
    <w:rsid w:val="00012978"/>
    <w:rsid w:val="00026A5E"/>
    <w:rsid w:val="0063306B"/>
    <w:rsid w:val="009170F2"/>
    <w:rsid w:val="00B92209"/>
    <w:rsid w:val="00D457D9"/>
    <w:rsid w:val="00DB0CB6"/>
    <w:rsid w:val="00E47661"/>
    <w:rsid w:val="00E52641"/>
    <w:rsid w:val="00F5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9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9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</dc:creator>
  <cp:lastModifiedBy>marse</cp:lastModifiedBy>
  <cp:revision>3</cp:revision>
  <cp:lastPrinted>2020-12-10T05:01:00Z</cp:lastPrinted>
  <dcterms:created xsi:type="dcterms:W3CDTF">2020-09-12T09:18:00Z</dcterms:created>
  <dcterms:modified xsi:type="dcterms:W3CDTF">2020-12-10T05:02:00Z</dcterms:modified>
</cp:coreProperties>
</file>