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91" w:rsidRPr="004F739D" w:rsidRDefault="00865191" w:rsidP="004F73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F739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A91D9B">
        <w:rPr>
          <w:rFonts w:ascii="Times New Roman" w:hAnsi="Times New Roman" w:cs="Times New Roman"/>
          <w:b/>
          <w:sz w:val="24"/>
        </w:rPr>
        <w:t xml:space="preserve">       </w:t>
      </w:r>
      <w:r w:rsidR="004F739D">
        <w:rPr>
          <w:rFonts w:ascii="Times New Roman" w:hAnsi="Times New Roman" w:cs="Times New Roman"/>
          <w:sz w:val="24"/>
        </w:rPr>
        <w:t>Утверждено</w:t>
      </w:r>
    </w:p>
    <w:p w:rsidR="00865191" w:rsidRPr="004F739D" w:rsidRDefault="00865191" w:rsidP="004F73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F73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EC575D" w:rsidRPr="004F739D">
        <w:rPr>
          <w:rFonts w:ascii="Times New Roman" w:hAnsi="Times New Roman" w:cs="Times New Roman"/>
          <w:sz w:val="24"/>
        </w:rPr>
        <w:t xml:space="preserve">   </w:t>
      </w:r>
      <w:r w:rsidR="004F739D">
        <w:rPr>
          <w:rFonts w:ascii="Times New Roman" w:hAnsi="Times New Roman" w:cs="Times New Roman"/>
          <w:sz w:val="24"/>
        </w:rPr>
        <w:t>п</w:t>
      </w:r>
      <w:r w:rsidRPr="004F739D">
        <w:rPr>
          <w:rFonts w:ascii="Times New Roman" w:hAnsi="Times New Roman" w:cs="Times New Roman"/>
          <w:sz w:val="24"/>
        </w:rPr>
        <w:t>р</w:t>
      </w:r>
      <w:r w:rsidR="004F739D">
        <w:rPr>
          <w:rFonts w:ascii="Times New Roman" w:hAnsi="Times New Roman" w:cs="Times New Roman"/>
          <w:sz w:val="24"/>
        </w:rPr>
        <w:t>иказ</w:t>
      </w:r>
      <w:r w:rsidR="00A91D9B">
        <w:rPr>
          <w:rFonts w:ascii="Times New Roman" w:hAnsi="Times New Roman" w:cs="Times New Roman"/>
          <w:sz w:val="24"/>
        </w:rPr>
        <w:t>ом</w:t>
      </w:r>
      <w:r w:rsidR="004F739D">
        <w:rPr>
          <w:rFonts w:ascii="Times New Roman" w:hAnsi="Times New Roman" w:cs="Times New Roman"/>
          <w:sz w:val="24"/>
        </w:rPr>
        <w:t xml:space="preserve"> </w:t>
      </w:r>
      <w:r w:rsidR="00F72A74">
        <w:rPr>
          <w:rFonts w:ascii="Times New Roman" w:hAnsi="Times New Roman" w:cs="Times New Roman"/>
          <w:sz w:val="24"/>
        </w:rPr>
        <w:t xml:space="preserve">  </w:t>
      </w:r>
      <w:r w:rsidR="00623D99" w:rsidRPr="004F739D">
        <w:rPr>
          <w:rFonts w:ascii="Times New Roman" w:hAnsi="Times New Roman" w:cs="Times New Roman"/>
          <w:sz w:val="24"/>
        </w:rPr>
        <w:t>от</w:t>
      </w:r>
      <w:r w:rsidR="00623D99">
        <w:rPr>
          <w:rFonts w:ascii="Times New Roman" w:hAnsi="Times New Roman" w:cs="Times New Roman"/>
          <w:sz w:val="24"/>
        </w:rPr>
        <w:t xml:space="preserve"> </w:t>
      </w:r>
      <w:r w:rsidR="00623D99">
        <w:rPr>
          <w:rFonts w:ascii="Times New Roman" w:hAnsi="Times New Roman" w:cs="Times New Roman"/>
          <w:sz w:val="24"/>
        </w:rPr>
        <w:t>01.09</w:t>
      </w:r>
      <w:r w:rsidR="00623D99">
        <w:rPr>
          <w:rFonts w:ascii="Times New Roman" w:hAnsi="Times New Roman" w:cs="Times New Roman"/>
          <w:sz w:val="24"/>
        </w:rPr>
        <w:t>.2014 г</w:t>
      </w:r>
      <w:r w:rsidR="00F72A74">
        <w:rPr>
          <w:rFonts w:ascii="Times New Roman" w:hAnsi="Times New Roman" w:cs="Times New Roman"/>
          <w:sz w:val="24"/>
        </w:rPr>
        <w:t xml:space="preserve"> </w:t>
      </w:r>
      <w:r w:rsidR="004F739D">
        <w:rPr>
          <w:rFonts w:ascii="Times New Roman" w:hAnsi="Times New Roman" w:cs="Times New Roman"/>
          <w:sz w:val="24"/>
        </w:rPr>
        <w:t xml:space="preserve"> </w:t>
      </w:r>
      <w:r w:rsidR="00EC575D" w:rsidRPr="004F739D">
        <w:rPr>
          <w:rFonts w:ascii="Times New Roman" w:hAnsi="Times New Roman" w:cs="Times New Roman"/>
          <w:sz w:val="24"/>
        </w:rPr>
        <w:t xml:space="preserve">№  </w:t>
      </w:r>
      <w:r w:rsidR="00623D99">
        <w:rPr>
          <w:rFonts w:ascii="Times New Roman" w:hAnsi="Times New Roman" w:cs="Times New Roman"/>
          <w:sz w:val="24"/>
        </w:rPr>
        <w:t xml:space="preserve">  215</w:t>
      </w:r>
      <w:r w:rsidR="00F72A74">
        <w:rPr>
          <w:rFonts w:ascii="Times New Roman" w:hAnsi="Times New Roman" w:cs="Times New Roman"/>
          <w:sz w:val="24"/>
        </w:rPr>
        <w:t xml:space="preserve">    </w:t>
      </w:r>
    </w:p>
    <w:p w:rsidR="00865191" w:rsidRPr="004F739D" w:rsidRDefault="00865191" w:rsidP="004F739D">
      <w:pPr>
        <w:spacing w:after="0"/>
        <w:jc w:val="both"/>
        <w:rPr>
          <w:rFonts w:ascii="Times New Roman" w:hAnsi="Times New Roman" w:cs="Times New Roman"/>
          <w:sz w:val="24"/>
        </w:rPr>
      </w:pPr>
      <w:r w:rsidRPr="004F739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A91D9B">
        <w:rPr>
          <w:rFonts w:ascii="Times New Roman" w:hAnsi="Times New Roman" w:cs="Times New Roman"/>
          <w:sz w:val="24"/>
        </w:rPr>
        <w:t xml:space="preserve">    </w:t>
      </w:r>
      <w:r w:rsidR="00B2368D">
        <w:rPr>
          <w:rFonts w:ascii="Times New Roman" w:hAnsi="Times New Roman" w:cs="Times New Roman"/>
          <w:sz w:val="24"/>
        </w:rPr>
        <w:t>д</w:t>
      </w:r>
      <w:r w:rsidR="004F739D">
        <w:rPr>
          <w:rFonts w:ascii="Times New Roman" w:hAnsi="Times New Roman" w:cs="Times New Roman"/>
          <w:sz w:val="24"/>
        </w:rPr>
        <w:t xml:space="preserve">иректор </w:t>
      </w:r>
      <w:r w:rsidRPr="004F739D">
        <w:rPr>
          <w:rFonts w:ascii="Times New Roman" w:hAnsi="Times New Roman" w:cs="Times New Roman"/>
          <w:sz w:val="24"/>
        </w:rPr>
        <w:t>МБОУ СОШ №7</w:t>
      </w:r>
      <w:r w:rsidR="004F739D">
        <w:rPr>
          <w:rFonts w:ascii="Times New Roman" w:hAnsi="Times New Roman" w:cs="Times New Roman"/>
          <w:sz w:val="24"/>
        </w:rPr>
        <w:t xml:space="preserve"> г.</w:t>
      </w:r>
      <w:r w:rsidR="00A91D9B">
        <w:rPr>
          <w:rFonts w:ascii="Times New Roman" w:hAnsi="Times New Roman" w:cs="Times New Roman"/>
          <w:sz w:val="24"/>
        </w:rPr>
        <w:t xml:space="preserve"> </w:t>
      </w:r>
      <w:r w:rsidR="004F739D">
        <w:rPr>
          <w:rFonts w:ascii="Times New Roman" w:hAnsi="Times New Roman" w:cs="Times New Roman"/>
          <w:sz w:val="24"/>
        </w:rPr>
        <w:t>Сальска</w:t>
      </w:r>
      <w:r w:rsidRPr="004F739D">
        <w:rPr>
          <w:rFonts w:ascii="Times New Roman" w:hAnsi="Times New Roman" w:cs="Times New Roman"/>
          <w:sz w:val="24"/>
        </w:rPr>
        <w:t xml:space="preserve"> </w:t>
      </w:r>
    </w:p>
    <w:p w:rsidR="00AC3C4D" w:rsidRPr="00623D99" w:rsidRDefault="00865191" w:rsidP="00623D99">
      <w:pPr>
        <w:spacing w:after="0"/>
        <w:jc w:val="both"/>
        <w:rPr>
          <w:rFonts w:ascii="Times New Roman" w:hAnsi="Times New Roman" w:cs="Times New Roman"/>
          <w:sz w:val="24"/>
        </w:rPr>
      </w:pPr>
      <w:r w:rsidRPr="004F739D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4F739D">
        <w:rPr>
          <w:rFonts w:ascii="Times New Roman" w:hAnsi="Times New Roman" w:cs="Times New Roman"/>
          <w:sz w:val="24"/>
        </w:rPr>
        <w:t xml:space="preserve">                           </w:t>
      </w:r>
      <w:r w:rsidRPr="004F739D">
        <w:rPr>
          <w:rFonts w:ascii="Times New Roman" w:hAnsi="Times New Roman" w:cs="Times New Roman"/>
          <w:sz w:val="24"/>
        </w:rPr>
        <w:t>______________</w:t>
      </w:r>
      <w:r w:rsidR="004F739D">
        <w:rPr>
          <w:rFonts w:ascii="Times New Roman" w:hAnsi="Times New Roman" w:cs="Times New Roman"/>
          <w:sz w:val="24"/>
        </w:rPr>
        <w:t>_____</w:t>
      </w:r>
      <w:r w:rsidR="00B2368D">
        <w:rPr>
          <w:rFonts w:ascii="Times New Roman" w:hAnsi="Times New Roman" w:cs="Times New Roman"/>
          <w:sz w:val="24"/>
        </w:rPr>
        <w:t xml:space="preserve"> И. А. Киянова</w:t>
      </w:r>
    </w:p>
    <w:p w:rsidR="00623D99" w:rsidRDefault="00183D73" w:rsidP="00623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9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623D99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623D99" w:rsidRDefault="00623D99" w:rsidP="00623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83D73" w:rsidRPr="004F739D">
        <w:rPr>
          <w:rFonts w:ascii="Times New Roman" w:hAnsi="Times New Roman" w:cs="Times New Roman"/>
          <w:b/>
          <w:sz w:val="24"/>
          <w:szCs w:val="24"/>
        </w:rPr>
        <w:t xml:space="preserve"> СЕМЬЯМИ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</w:t>
      </w:r>
      <w:r w:rsidR="00183D73" w:rsidRPr="004F739D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НАХОДЯЩИМИСЯ ПОД ОПЕКОЙ    </w:t>
      </w:r>
    </w:p>
    <w:p w:rsidR="0083024A" w:rsidRPr="004F739D" w:rsidRDefault="00623D99" w:rsidP="00623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№7 на 2014-2015</w:t>
      </w:r>
      <w:r w:rsidR="00183D73" w:rsidRPr="004F739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739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4536"/>
      </w:tblGrid>
      <w:tr w:rsidR="00183D73" w:rsidRPr="00AC3C4D" w:rsidTr="00D0510B">
        <w:tc>
          <w:tcPr>
            <w:tcW w:w="567" w:type="dxa"/>
          </w:tcPr>
          <w:p w:rsidR="00183D73" w:rsidRPr="00AC3C4D" w:rsidRDefault="00183D73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183D73" w:rsidRPr="00AC3C4D" w:rsidRDefault="00183D73" w:rsidP="00183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183D73" w:rsidRPr="00AC3C4D" w:rsidRDefault="00183D73" w:rsidP="00183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536" w:type="dxa"/>
          </w:tcPr>
          <w:p w:rsidR="00183D73" w:rsidRPr="00AC3C4D" w:rsidRDefault="00183D73" w:rsidP="00183D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83D73" w:rsidRPr="00AC3C4D" w:rsidTr="00D0510B">
        <w:tc>
          <w:tcPr>
            <w:tcW w:w="567" w:type="dxa"/>
          </w:tcPr>
          <w:p w:rsidR="00183D73" w:rsidRPr="00AC3C4D" w:rsidRDefault="00183D73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83D73" w:rsidRPr="00AC3C4D" w:rsidRDefault="00A03C22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детей, оставшихся без родителей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1D9B" w:rsidRPr="00AC3C4D" w:rsidRDefault="00A91D9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3026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183D73" w:rsidRPr="00AC3C4D" w:rsidRDefault="00FC3026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536" w:type="dxa"/>
          </w:tcPr>
          <w:p w:rsidR="004F739D" w:rsidRDefault="004F739D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="004F739D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по  охране прав  </w:t>
            </w:r>
            <w:r w:rsidR="00A91D9B" w:rsidRPr="00AC3C4D">
              <w:rPr>
                <w:rFonts w:ascii="Times New Roman" w:hAnsi="Times New Roman" w:cs="Times New Roman"/>
                <w:sz w:val="28"/>
                <w:szCs w:val="28"/>
              </w:rPr>
              <w:t>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739D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D9B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8CE" w:rsidRPr="00AC3C4D" w:rsidRDefault="00A428CE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23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23D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23D99"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623D99" w:rsidRPr="00AC3C4D" w:rsidTr="00D0510B">
        <w:trPr>
          <w:trHeight w:val="1701"/>
        </w:trPr>
        <w:tc>
          <w:tcPr>
            <w:tcW w:w="567" w:type="dxa"/>
          </w:tcPr>
          <w:p w:rsidR="00623D99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23D99" w:rsidRP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D99">
              <w:rPr>
                <w:rFonts w:ascii="Times New Roman" w:hAnsi="Times New Roman" w:cs="Times New Roman"/>
                <w:sz w:val="28"/>
                <w:szCs w:val="28"/>
              </w:rPr>
              <w:t>Составление и</w:t>
            </w:r>
            <w:r w:rsidRPr="00623D99">
              <w:rPr>
                <w:rFonts w:ascii="Times New Roman" w:hAnsi="Times New Roman" w:cs="Times New Roman"/>
                <w:sz w:val="28"/>
                <w:szCs w:val="28"/>
              </w:rPr>
              <w:t>ндивидуальная комплексная программа сопровождения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D99">
              <w:rPr>
                <w:rFonts w:ascii="Times New Roman" w:hAnsi="Times New Roman" w:cs="Times New Roman"/>
                <w:sz w:val="28"/>
                <w:szCs w:val="28"/>
              </w:rPr>
              <w:t>несо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вершеннолетнего  находящегося под  опекой.</w:t>
            </w:r>
          </w:p>
        </w:tc>
        <w:tc>
          <w:tcPr>
            <w:tcW w:w="1701" w:type="dxa"/>
          </w:tcPr>
          <w:p w:rsidR="00623D99" w:rsidRPr="00AC3C4D" w:rsidRDefault="00623D99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ВР 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 по  охране прав  детства  Кучеренко Н. И.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 классов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Веденеева О. В., Кучеренко Н. И.,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кольные  психологи.</w:t>
            </w:r>
          </w:p>
        </w:tc>
      </w:tr>
      <w:tr w:rsidR="00183D73" w:rsidRPr="00AC3C4D" w:rsidTr="00D0510B">
        <w:tc>
          <w:tcPr>
            <w:tcW w:w="567" w:type="dxa"/>
          </w:tcPr>
          <w:p w:rsidR="00183D73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83D73" w:rsidRPr="00AC3C4D" w:rsidRDefault="00A03C22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помощи детям, оставшимся без попечения родителей, устройство ребенка в </w:t>
            </w:r>
            <w:r w:rsidR="00A91D9B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D99" w:rsidRPr="00AC3C4D">
              <w:rPr>
                <w:rFonts w:ascii="Times New Roman" w:hAnsi="Times New Roman" w:cs="Times New Roman"/>
                <w:sz w:val="28"/>
                <w:szCs w:val="28"/>
              </w:rPr>
              <w:t>госучреждение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, под опеку</w:t>
            </w:r>
            <w:r w:rsidR="00A91D9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91D9B" w:rsidRPr="00AC3C4D" w:rsidRDefault="00A91D9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C3026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183D73" w:rsidRPr="00AC3C4D" w:rsidRDefault="00FC3026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536" w:type="dxa"/>
          </w:tcPr>
          <w:p w:rsidR="00183D73" w:rsidRPr="00AC3C4D" w:rsidRDefault="00A91D9B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школы </w:t>
            </w:r>
          </w:p>
          <w:p w:rsidR="00A91D9B" w:rsidRPr="00AC3C4D" w:rsidRDefault="00A91D9B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  Кучеренко Н. И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D73" w:rsidRPr="00AC3C4D" w:rsidTr="00D0510B">
        <w:tc>
          <w:tcPr>
            <w:tcW w:w="567" w:type="dxa"/>
          </w:tcPr>
          <w:p w:rsidR="00183D73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83D73" w:rsidRPr="00AC3C4D" w:rsidRDefault="00A03C22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Организация углубленного медосмотра детей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83D73" w:rsidRPr="00AC3C4D" w:rsidRDefault="00FC3026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A428CE" w:rsidRPr="00AC3C4D" w:rsidRDefault="00623D99" w:rsidP="00A4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медсестра Фоменко Н. А.</w:t>
            </w:r>
          </w:p>
          <w:p w:rsidR="00A428CE" w:rsidRPr="00AC3C4D" w:rsidRDefault="00A428CE" w:rsidP="00A4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  Кучеренко Н. И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D73" w:rsidRPr="00AC3C4D" w:rsidTr="00D0510B">
        <w:tc>
          <w:tcPr>
            <w:tcW w:w="567" w:type="dxa"/>
          </w:tcPr>
          <w:p w:rsidR="00183D73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183D73" w:rsidRPr="00AC3C4D" w:rsidRDefault="00A03C22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 находящихся по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28CE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опекой.</w:t>
            </w:r>
          </w:p>
        </w:tc>
        <w:tc>
          <w:tcPr>
            <w:tcW w:w="1701" w:type="dxa"/>
          </w:tcPr>
          <w:p w:rsidR="00183D73" w:rsidRPr="00AC3C4D" w:rsidRDefault="00A91D9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5191" w:rsidRPr="00AC3C4D">
              <w:rPr>
                <w:rFonts w:ascii="Times New Roman" w:hAnsi="Times New Roman" w:cs="Times New Roman"/>
                <w:sz w:val="28"/>
                <w:szCs w:val="28"/>
              </w:rPr>
              <w:t>прель-май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83D73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подопечных выпускников 9-11 классов.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Участие в первичном обследовании условий жизни и воспитания детей, оставшихся без попечения родителей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Посещение опекунских семей и их обследование.</w:t>
            </w:r>
          </w:p>
        </w:tc>
        <w:tc>
          <w:tcPr>
            <w:tcW w:w="1701" w:type="dxa"/>
          </w:tcPr>
          <w:p w:rsidR="00F860FB" w:rsidRPr="00623D99" w:rsidRDefault="00F860FB" w:rsidP="00A91D9B">
            <w:pPr>
              <w:jc w:val="center"/>
              <w:rPr>
                <w:rFonts w:ascii="Times New Roman" w:hAnsi="Times New Roman" w:cs="Times New Roman"/>
              </w:rPr>
            </w:pPr>
            <w:r w:rsidRPr="00623D99">
              <w:rPr>
                <w:rFonts w:ascii="Times New Roman" w:hAnsi="Times New Roman" w:cs="Times New Roman"/>
              </w:rPr>
              <w:t>ежек</w:t>
            </w:r>
            <w:bookmarkStart w:id="0" w:name="_GoBack"/>
            <w:bookmarkEnd w:id="0"/>
            <w:r w:rsidRPr="00623D99">
              <w:rPr>
                <w:rFonts w:ascii="Times New Roman" w:hAnsi="Times New Roman" w:cs="Times New Roman"/>
              </w:rPr>
              <w:t>вартально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Составление актов обследования жилищно-бытовых условий детей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сирот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бесплатными новогодними подарками.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F860FB" w:rsidRPr="00AC3C4D" w:rsidRDefault="00F860FB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Органы опеки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</w:t>
            </w:r>
            <w:r w:rsidR="00623D99" w:rsidRPr="00AC3C4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в общешкольных мероприятиях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бесплатными учебниками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536" w:type="dxa"/>
          </w:tcPr>
          <w:p w:rsidR="00F860FB" w:rsidRPr="00AC3C4D" w:rsidRDefault="00623D99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Жилина В. И., 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с семьями, находящимися в кризисном состоянии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C3C4D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6" w:type="dxa"/>
          </w:tcPr>
          <w:p w:rsidR="00AC3C4D" w:rsidRPr="00AC3C4D" w:rsidRDefault="00AC3C4D" w:rsidP="00AC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ВР Михайличенко М. Д</w:t>
            </w:r>
          </w:p>
          <w:p w:rsidR="00623D99" w:rsidRDefault="00AC3C4D" w:rsidP="00AC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 по  охране прав  детства  Кучеренко Н. И. </w:t>
            </w:r>
          </w:p>
          <w:p w:rsidR="00F860FB" w:rsidRPr="00AC3C4D" w:rsidRDefault="00AC3C4D" w:rsidP="00AC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 w:rsidR="00623D99">
              <w:rPr>
                <w:rFonts w:ascii="Times New Roman" w:hAnsi="Times New Roman" w:cs="Times New Roman"/>
                <w:sz w:val="28"/>
                <w:szCs w:val="28"/>
              </w:rPr>
              <w:t xml:space="preserve"> 1-11  классов</w:t>
            </w:r>
          </w:p>
          <w:p w:rsidR="00AC3C4D" w:rsidRPr="00AC3C4D" w:rsidRDefault="00623D99" w:rsidP="00AC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Веденеева О. В., Кучеренко Н. И.,</w:t>
            </w:r>
          </w:p>
          <w:p w:rsidR="00AC3C4D" w:rsidRPr="00AC3C4D" w:rsidRDefault="00623D99" w:rsidP="00AC3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>кольные  психологи.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актов обследования 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закрепленного жилого помещения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536" w:type="dxa"/>
          </w:tcPr>
          <w:p w:rsidR="00F860FB" w:rsidRPr="00AC3C4D" w:rsidRDefault="007C4CF4" w:rsidP="004F73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  Кучеренко Н. И.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 и посещением занятий</w:t>
            </w:r>
            <w:r w:rsidR="007C4CF4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  <w:tr w:rsidR="00F860FB" w:rsidRPr="00AC3C4D" w:rsidTr="00D0510B">
        <w:tc>
          <w:tcPr>
            <w:tcW w:w="567" w:type="dxa"/>
          </w:tcPr>
          <w:p w:rsidR="00F860FB" w:rsidRPr="00AC3C4D" w:rsidRDefault="00623D99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860FB"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60FB" w:rsidRPr="00AC3C4D" w:rsidRDefault="00F860FB" w:rsidP="00183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случаев </w:t>
            </w:r>
            <w:r w:rsidR="00AC3C4D" w:rsidRPr="00AC3C4D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AC3C4D">
              <w:rPr>
                <w:rFonts w:ascii="Times New Roman" w:hAnsi="Times New Roman" w:cs="Times New Roman"/>
                <w:sz w:val="28"/>
                <w:szCs w:val="28"/>
              </w:rPr>
              <w:t>стокого обращения с детьми находящимися под  опекой.</w:t>
            </w:r>
          </w:p>
        </w:tc>
        <w:tc>
          <w:tcPr>
            <w:tcW w:w="1701" w:type="dxa"/>
          </w:tcPr>
          <w:p w:rsidR="00F860FB" w:rsidRPr="00AC3C4D" w:rsidRDefault="00F860FB" w:rsidP="00A9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 по ВР </w:t>
            </w:r>
          </w:p>
          <w:p w:rsidR="00623D99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Михайличенко М. Д</w:t>
            </w:r>
          </w:p>
          <w:p w:rsidR="00623D99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Кучеренко Н.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инспектор  по  охране прав 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860FB" w:rsidRPr="00AC3C4D" w:rsidRDefault="00623D99" w:rsidP="00623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C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1-11  классов</w:t>
            </w:r>
          </w:p>
        </w:tc>
      </w:tr>
    </w:tbl>
    <w:p w:rsidR="00183D73" w:rsidRPr="00AC3C4D" w:rsidRDefault="00183D73" w:rsidP="00183D73">
      <w:pPr>
        <w:rPr>
          <w:rFonts w:ascii="Times New Roman" w:hAnsi="Times New Roman" w:cs="Times New Roman"/>
          <w:sz w:val="28"/>
          <w:szCs w:val="28"/>
        </w:rPr>
      </w:pPr>
    </w:p>
    <w:sectPr w:rsidR="00183D73" w:rsidRPr="00AC3C4D" w:rsidSect="00623D9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24A"/>
    <w:rsid w:val="00156699"/>
    <w:rsid w:val="00183D73"/>
    <w:rsid w:val="001C45A9"/>
    <w:rsid w:val="00222D0B"/>
    <w:rsid w:val="00254290"/>
    <w:rsid w:val="003E7238"/>
    <w:rsid w:val="00434746"/>
    <w:rsid w:val="004F739D"/>
    <w:rsid w:val="00623D99"/>
    <w:rsid w:val="007C4CF4"/>
    <w:rsid w:val="0083024A"/>
    <w:rsid w:val="00865191"/>
    <w:rsid w:val="00A03C22"/>
    <w:rsid w:val="00A428CE"/>
    <w:rsid w:val="00A6587E"/>
    <w:rsid w:val="00A91D9B"/>
    <w:rsid w:val="00AC3C4D"/>
    <w:rsid w:val="00B13767"/>
    <w:rsid w:val="00B2368D"/>
    <w:rsid w:val="00BA0CB4"/>
    <w:rsid w:val="00C84CDB"/>
    <w:rsid w:val="00D0510B"/>
    <w:rsid w:val="00EC575D"/>
    <w:rsid w:val="00F72A74"/>
    <w:rsid w:val="00F860FB"/>
    <w:rsid w:val="00F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8"/>
  </w:style>
  <w:style w:type="paragraph" w:styleId="1">
    <w:name w:val="heading 1"/>
    <w:basedOn w:val="a"/>
    <w:link w:val="10"/>
    <w:uiPriority w:val="9"/>
    <w:qFormat/>
    <w:rsid w:val="0083024A"/>
    <w:pPr>
      <w:spacing w:before="300" w:after="75" w:line="240" w:lineRule="auto"/>
      <w:ind w:left="30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2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4A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</w:rPr>
  </w:style>
  <w:style w:type="character" w:styleId="a3">
    <w:name w:val="Hyperlink"/>
    <w:basedOn w:val="a0"/>
    <w:uiPriority w:val="99"/>
    <w:semiHidden/>
    <w:unhideWhenUsed/>
    <w:rsid w:val="0083024A"/>
    <w:rPr>
      <w:color w:val="000080"/>
      <w:u w:val="single"/>
    </w:rPr>
  </w:style>
  <w:style w:type="character" w:styleId="a4">
    <w:name w:val="Emphasis"/>
    <w:basedOn w:val="a0"/>
    <w:uiPriority w:val="20"/>
    <w:qFormat/>
    <w:rsid w:val="0083024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30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2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02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3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24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83024A"/>
  </w:style>
  <w:style w:type="character" w:customStyle="1" w:styleId="butback1">
    <w:name w:val="butback1"/>
    <w:basedOn w:val="a0"/>
    <w:rsid w:val="0083024A"/>
    <w:rPr>
      <w:color w:val="666666"/>
    </w:rPr>
  </w:style>
  <w:style w:type="table" w:styleId="a8">
    <w:name w:val="Table Grid"/>
    <w:basedOn w:val="a1"/>
    <w:uiPriority w:val="59"/>
    <w:rsid w:val="00183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87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4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7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учитель</cp:lastModifiedBy>
  <cp:revision>21</cp:revision>
  <cp:lastPrinted>2014-09-20T06:47:00Z</cp:lastPrinted>
  <dcterms:created xsi:type="dcterms:W3CDTF">2012-09-17T06:38:00Z</dcterms:created>
  <dcterms:modified xsi:type="dcterms:W3CDTF">2014-09-20T06:48:00Z</dcterms:modified>
</cp:coreProperties>
</file>